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5FF" w:rsidRDefault="003E75FF" w:rsidP="001D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D5450" w:rsidRDefault="00BD5450" w:rsidP="001D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Мониторинг по</w:t>
      </w:r>
      <w:r w:rsidR="001D37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приемной</w:t>
      </w:r>
      <w:r w:rsidR="001D37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комиссии</w:t>
      </w:r>
      <w:r w:rsidR="001D376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D3761">
        <w:rPr>
          <w:rFonts w:ascii="Times New Roman" w:hAnsi="Times New Roman" w:cs="Times New Roman"/>
          <w:b/>
          <w:sz w:val="28"/>
          <w:szCs w:val="28"/>
        </w:rPr>
        <w:t>ГБПОУ «Побединский государственный техникум»</w:t>
      </w:r>
    </w:p>
    <w:p w:rsidR="00481D55" w:rsidRDefault="00CB47D9" w:rsidP="001D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</w:t>
      </w:r>
      <w:r w:rsidR="00BD5450">
        <w:rPr>
          <w:rFonts w:ascii="Times New Roman" w:hAnsi="Times New Roman" w:cs="Times New Roman"/>
          <w:b/>
          <w:sz w:val="28"/>
          <w:szCs w:val="28"/>
        </w:rPr>
        <w:t xml:space="preserve"> разрезе специальностей/профес</w:t>
      </w:r>
      <w:r>
        <w:rPr>
          <w:rFonts w:ascii="Times New Roman" w:hAnsi="Times New Roman" w:cs="Times New Roman"/>
          <w:b/>
          <w:sz w:val="28"/>
          <w:szCs w:val="28"/>
        </w:rPr>
        <w:t>сий</w:t>
      </w:r>
      <w:r w:rsidR="00C67385" w:rsidRPr="00C6738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67385">
        <w:rPr>
          <w:rFonts w:ascii="Times New Roman" w:hAnsi="Times New Roman" w:cs="Times New Roman"/>
          <w:b/>
          <w:sz w:val="28"/>
          <w:szCs w:val="28"/>
        </w:rPr>
        <w:t>на</w:t>
      </w:r>
      <w:r w:rsidR="00F4471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19DB">
        <w:rPr>
          <w:rFonts w:ascii="Times New Roman" w:hAnsi="Times New Roman" w:cs="Times New Roman"/>
          <w:b/>
          <w:sz w:val="28"/>
          <w:szCs w:val="28"/>
        </w:rPr>
        <w:t>0</w:t>
      </w:r>
      <w:r w:rsidR="00CD287B">
        <w:rPr>
          <w:rFonts w:ascii="Times New Roman" w:hAnsi="Times New Roman" w:cs="Times New Roman"/>
          <w:b/>
          <w:sz w:val="28"/>
          <w:szCs w:val="28"/>
        </w:rPr>
        <w:t>5</w:t>
      </w:r>
      <w:r w:rsidR="00F44716">
        <w:rPr>
          <w:rFonts w:ascii="Times New Roman" w:hAnsi="Times New Roman" w:cs="Times New Roman"/>
          <w:b/>
          <w:sz w:val="28"/>
          <w:szCs w:val="28"/>
        </w:rPr>
        <w:t>.0</w:t>
      </w:r>
      <w:r w:rsidR="00F119DB">
        <w:rPr>
          <w:rFonts w:ascii="Times New Roman" w:hAnsi="Times New Roman" w:cs="Times New Roman"/>
          <w:b/>
          <w:sz w:val="28"/>
          <w:szCs w:val="28"/>
        </w:rPr>
        <w:t>8</w:t>
      </w:r>
      <w:r w:rsidR="00F44716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67385">
        <w:rPr>
          <w:rFonts w:ascii="Times New Roman" w:hAnsi="Times New Roman" w:cs="Times New Roman"/>
          <w:b/>
          <w:sz w:val="28"/>
          <w:szCs w:val="28"/>
        </w:rPr>
        <w:t>202</w:t>
      </w:r>
      <w:r w:rsidR="001D3761">
        <w:rPr>
          <w:rFonts w:ascii="Times New Roman" w:hAnsi="Times New Roman" w:cs="Times New Roman"/>
          <w:b/>
          <w:sz w:val="28"/>
          <w:szCs w:val="28"/>
        </w:rPr>
        <w:t>2</w:t>
      </w:r>
      <w:r w:rsidR="00C67385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1849D8" w:rsidRDefault="001849D8" w:rsidP="001D37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808" w:type="dxa"/>
        <w:tblInd w:w="-714" w:type="dxa"/>
        <w:tblLook w:val="04A0" w:firstRow="1" w:lastRow="0" w:firstColumn="1" w:lastColumn="0" w:noHBand="0" w:noVBand="1"/>
      </w:tblPr>
      <w:tblGrid>
        <w:gridCol w:w="542"/>
        <w:gridCol w:w="2380"/>
        <w:gridCol w:w="3032"/>
        <w:gridCol w:w="1272"/>
        <w:gridCol w:w="1373"/>
        <w:gridCol w:w="1527"/>
        <w:gridCol w:w="1084"/>
        <w:gridCol w:w="1044"/>
        <w:gridCol w:w="1527"/>
        <w:gridCol w:w="1061"/>
        <w:gridCol w:w="966"/>
      </w:tblGrid>
      <w:tr w:rsidR="00CB47D9" w:rsidTr="001849D8">
        <w:trPr>
          <w:trHeight w:val="420"/>
        </w:trPr>
        <w:tc>
          <w:tcPr>
            <w:tcW w:w="542" w:type="dxa"/>
            <w:vMerge w:val="restart"/>
          </w:tcPr>
          <w:p w:rsidR="00CB47D9" w:rsidRPr="003057DB" w:rsidRDefault="00CB47D9" w:rsidP="003057D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</w:tc>
        <w:tc>
          <w:tcPr>
            <w:tcW w:w="2380" w:type="dxa"/>
            <w:vMerge w:val="restart"/>
          </w:tcPr>
          <w:p w:rsidR="00CB47D9" w:rsidRPr="003057DB" w:rsidRDefault="00CB47D9" w:rsidP="003057D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ПОО</w:t>
            </w:r>
          </w:p>
        </w:tc>
        <w:tc>
          <w:tcPr>
            <w:tcW w:w="3032" w:type="dxa"/>
            <w:vMerge w:val="restart"/>
          </w:tcPr>
          <w:p w:rsidR="00CB47D9" w:rsidRPr="00CB47D9" w:rsidRDefault="00CB47D9" w:rsidP="00CB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B47D9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</w:t>
            </w:r>
          </w:p>
          <w:p w:rsidR="00CB47D9" w:rsidRPr="00CB47D9" w:rsidRDefault="00CB47D9" w:rsidP="00CB47D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</w:t>
            </w:r>
            <w:r w:rsidRPr="00CB47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проф</w:t>
            </w:r>
            <w:proofErr w:type="spellEnd"/>
          </w:p>
        </w:tc>
        <w:tc>
          <w:tcPr>
            <w:tcW w:w="1272" w:type="dxa"/>
            <w:vMerge w:val="restart"/>
          </w:tcPr>
          <w:p w:rsidR="00CB47D9" w:rsidRPr="003057DB" w:rsidRDefault="00CB47D9" w:rsidP="00870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КЦП</w:t>
            </w:r>
          </w:p>
        </w:tc>
        <w:tc>
          <w:tcPr>
            <w:tcW w:w="7616" w:type="dxa"/>
            <w:gridSpan w:val="6"/>
          </w:tcPr>
          <w:p w:rsidR="00CB47D9" w:rsidRPr="00870A85" w:rsidRDefault="00CB47D9" w:rsidP="00870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0A85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Принято заявлений от абитуриентов</w:t>
            </w:r>
          </w:p>
        </w:tc>
        <w:tc>
          <w:tcPr>
            <w:tcW w:w="966" w:type="dxa"/>
            <w:vMerge w:val="restart"/>
          </w:tcPr>
          <w:p w:rsidR="00CB47D9" w:rsidRPr="00870A85" w:rsidRDefault="00066034" w:rsidP="00870A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</w:tr>
      <w:tr w:rsidR="00CB47D9" w:rsidTr="001849D8">
        <w:trPr>
          <w:trHeight w:val="315"/>
        </w:trPr>
        <w:tc>
          <w:tcPr>
            <w:tcW w:w="542" w:type="dxa"/>
            <w:vMerge/>
          </w:tcPr>
          <w:p w:rsidR="00CB47D9" w:rsidRDefault="00CB47D9" w:rsidP="00D6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CB47D9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CB47D9" w:rsidRPr="003057DB" w:rsidRDefault="00CB47D9" w:rsidP="00D64DB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B47D9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84" w:type="dxa"/>
            <w:gridSpan w:val="3"/>
          </w:tcPr>
          <w:p w:rsidR="00CB47D9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 w:rsidRPr="00870A85"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На бюджетной основе</w:t>
            </w:r>
          </w:p>
          <w:p w:rsidR="00CB47D9" w:rsidRPr="003057DB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из них:</w:t>
            </w:r>
          </w:p>
        </w:tc>
        <w:tc>
          <w:tcPr>
            <w:tcW w:w="3632" w:type="dxa"/>
            <w:gridSpan w:val="3"/>
          </w:tcPr>
          <w:p w:rsidR="00CB47D9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</w:pPr>
            <w:r w:rsidRPr="00870A8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На внебюджетной основе</w:t>
            </w:r>
          </w:p>
          <w:p w:rsidR="00CB47D9" w:rsidRPr="00870A85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  <w:lang w:eastAsia="ru-RU"/>
              </w:rPr>
              <w:t>из них:</w:t>
            </w:r>
          </w:p>
        </w:tc>
        <w:tc>
          <w:tcPr>
            <w:tcW w:w="966" w:type="dxa"/>
            <w:vMerge/>
          </w:tcPr>
          <w:p w:rsidR="00CB47D9" w:rsidRPr="00870A85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CB47D9" w:rsidTr="001849D8">
        <w:trPr>
          <w:trHeight w:val="315"/>
        </w:trPr>
        <w:tc>
          <w:tcPr>
            <w:tcW w:w="542" w:type="dxa"/>
            <w:vMerge/>
          </w:tcPr>
          <w:p w:rsidR="00CB47D9" w:rsidRDefault="00CB47D9" w:rsidP="00D64D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80" w:type="dxa"/>
            <w:vMerge/>
          </w:tcPr>
          <w:p w:rsidR="00CB47D9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  <w:vMerge/>
          </w:tcPr>
          <w:p w:rsidR="00CB47D9" w:rsidRPr="003057DB" w:rsidRDefault="00CB47D9" w:rsidP="00D64DB2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72" w:type="dxa"/>
            <w:vMerge/>
          </w:tcPr>
          <w:p w:rsidR="00CB47D9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73" w:type="dxa"/>
          </w:tcPr>
          <w:p w:rsidR="00CB47D9" w:rsidRPr="00870A85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очно</w:t>
            </w:r>
          </w:p>
        </w:tc>
        <w:tc>
          <w:tcPr>
            <w:tcW w:w="1527" w:type="dxa"/>
          </w:tcPr>
          <w:p w:rsidR="00CB47D9" w:rsidRPr="00870A85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очно/заочно</w:t>
            </w:r>
          </w:p>
        </w:tc>
        <w:tc>
          <w:tcPr>
            <w:tcW w:w="1084" w:type="dxa"/>
          </w:tcPr>
          <w:p w:rsidR="00CB47D9" w:rsidRPr="00870A85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заочно</w:t>
            </w:r>
          </w:p>
        </w:tc>
        <w:tc>
          <w:tcPr>
            <w:tcW w:w="1044" w:type="dxa"/>
          </w:tcPr>
          <w:p w:rsidR="00CB47D9" w:rsidRPr="00870A85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очно</w:t>
            </w:r>
          </w:p>
        </w:tc>
        <w:tc>
          <w:tcPr>
            <w:tcW w:w="1527" w:type="dxa"/>
          </w:tcPr>
          <w:p w:rsidR="00CB47D9" w:rsidRPr="00870A85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очно/заочно</w:t>
            </w:r>
          </w:p>
        </w:tc>
        <w:tc>
          <w:tcPr>
            <w:tcW w:w="1061" w:type="dxa"/>
          </w:tcPr>
          <w:p w:rsidR="00CB47D9" w:rsidRPr="00870A85" w:rsidRDefault="00CB47D9" w:rsidP="00D64DB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8"/>
                <w:shd w:val="clear" w:color="auto" w:fill="FFFFFF"/>
                <w:lang w:eastAsia="ru-RU"/>
              </w:rPr>
              <w:t>заочно</w:t>
            </w:r>
          </w:p>
        </w:tc>
        <w:tc>
          <w:tcPr>
            <w:tcW w:w="966" w:type="dxa"/>
            <w:vMerge/>
          </w:tcPr>
          <w:p w:rsidR="00CB47D9" w:rsidRPr="00870A85" w:rsidRDefault="00CB47D9" w:rsidP="00D64D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78E6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2380" w:type="dxa"/>
            <w:vMerge w:val="restart"/>
          </w:tcPr>
          <w:p w:rsidR="002D1B66" w:rsidRPr="00213DF3" w:rsidRDefault="002D1B66" w:rsidP="00C673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3DF3">
              <w:rPr>
                <w:rFonts w:ascii="Times New Roman" w:hAnsi="Times New Roman" w:cs="Times New Roman"/>
                <w:sz w:val="24"/>
                <w:szCs w:val="24"/>
              </w:rPr>
              <w:t>ГБПОУ «Побединский государственный техникум»</w:t>
            </w:r>
          </w:p>
        </w:tc>
        <w:tc>
          <w:tcPr>
            <w:tcW w:w="3032" w:type="dxa"/>
          </w:tcPr>
          <w:p w:rsidR="002D1B66" w:rsidRPr="00213DF3" w:rsidRDefault="002D1B66" w:rsidP="00C67385">
            <w:pP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213DF3"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>Мастер по ремо</w:t>
            </w:r>
            <w:r>
              <w:rPr>
                <w:rStyle w:val="a4"/>
                <w:rFonts w:ascii="Times New Roman" w:hAnsi="Times New Roman" w:cs="Times New Roman"/>
                <w:i w:val="0"/>
                <w:sz w:val="24"/>
                <w:szCs w:val="24"/>
              </w:rPr>
              <w:t xml:space="preserve">нту и обслуживанию автомобилей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бюджетной основе) 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Pr="00BD0B6D" w:rsidRDefault="002D1B66" w:rsidP="00C67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50</w:t>
            </w:r>
          </w:p>
        </w:tc>
        <w:tc>
          <w:tcPr>
            <w:tcW w:w="1373" w:type="dxa"/>
          </w:tcPr>
          <w:p w:rsidR="002D1B66" w:rsidRPr="00213DF3" w:rsidRDefault="00F119DB" w:rsidP="00CD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D287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527" w:type="dxa"/>
          </w:tcPr>
          <w:p w:rsidR="002D1B66" w:rsidRPr="00213DF3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213DF3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Pr="00213DF3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D1B66" w:rsidRPr="00213DF3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213DF3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2D1B66" w:rsidRPr="00C71C74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80" w:type="dxa"/>
            <w:vMerge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13DF3">
              <w:rPr>
                <w:rFonts w:ascii="Times New Roman" w:hAnsi="Times New Roman" w:cs="Times New Roman"/>
                <w:sz w:val="24"/>
                <w:szCs w:val="24"/>
              </w:rPr>
              <w:t>Сварщик (ручной и частично механизированной сварки (наплавки)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бюджетной основе) 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2D1B66" w:rsidRPr="009578E6" w:rsidRDefault="00CD287B" w:rsidP="006D5D2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2D1B66" w:rsidRPr="008268AF" w:rsidRDefault="002D1B66" w:rsidP="00011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2380" w:type="dxa"/>
            <w:vMerge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Портной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бюджетной основе) 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2D1B66" w:rsidRPr="007C4BA8" w:rsidRDefault="006D5D2C" w:rsidP="00CD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8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2D1B66" w:rsidRPr="008268AF" w:rsidRDefault="002D1B66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2380" w:type="dxa"/>
            <w:vMerge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:rsidR="002D1B66" w:rsidRPr="009578E6" w:rsidRDefault="002D1B66" w:rsidP="001D3761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13DF3">
              <w:rPr>
                <w:rFonts w:ascii="Times New Roman" w:hAnsi="Times New Roman" w:cs="Times New Roman"/>
                <w:sz w:val="24"/>
                <w:szCs w:val="24"/>
              </w:rPr>
              <w:t xml:space="preserve">Мастер по обработке цифровой информации»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бюджетной основе) (9</w:t>
            </w:r>
            <w:r w:rsidR="0018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2D1B66" w:rsidRPr="007C4BA8" w:rsidRDefault="006D5D2C" w:rsidP="00CD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D287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Default="00B50FA7" w:rsidP="000117C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6" w:type="dxa"/>
          </w:tcPr>
          <w:p w:rsidR="002D1B66" w:rsidRPr="008268AF" w:rsidRDefault="002D1B66" w:rsidP="00011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2380" w:type="dxa"/>
            <w:vMerge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:rsidR="002D1B66" w:rsidRPr="009578E6" w:rsidRDefault="002D1B66" w:rsidP="001D3761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 w:rsidRPr="00213DF3">
              <w:rPr>
                <w:rFonts w:ascii="Times New Roman" w:hAnsi="Times New Roman" w:cs="Times New Roman"/>
                <w:sz w:val="24"/>
                <w:szCs w:val="24"/>
              </w:rPr>
              <w:t>Мастер по обработке 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ифровой информации»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бюджетной основе) (11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2D1B66" w:rsidRPr="007C4BA8" w:rsidRDefault="00CD287B" w:rsidP="00F119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2D1B66" w:rsidRPr="008268AF" w:rsidRDefault="002D1B66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2380" w:type="dxa"/>
            <w:vMerge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032" w:type="dxa"/>
          </w:tcPr>
          <w:p w:rsidR="002D1B66" w:rsidRPr="001849D8" w:rsidRDefault="002D1B66" w:rsidP="00C6738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  <w:r w:rsidRPr="00213DF3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бюджетной основе)</w:t>
            </w:r>
            <w:r w:rsidR="001849D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Default="002D1B66" w:rsidP="00C67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2D1B66" w:rsidRPr="007C4BA8" w:rsidRDefault="00F119DB" w:rsidP="00CD28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CD287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9578E6" w:rsidRDefault="002D1B66" w:rsidP="00C6738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66" w:type="dxa"/>
          </w:tcPr>
          <w:p w:rsidR="002D1B66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B66" w:rsidRPr="008268AF" w:rsidTr="001849D8">
        <w:tc>
          <w:tcPr>
            <w:tcW w:w="542" w:type="dxa"/>
          </w:tcPr>
          <w:p w:rsidR="002D1B6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2380" w:type="dxa"/>
          </w:tcPr>
          <w:p w:rsidR="002D1B66" w:rsidRPr="009578E6" w:rsidRDefault="002D1B66" w:rsidP="00C6738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заочно</w:t>
            </w:r>
          </w:p>
        </w:tc>
        <w:tc>
          <w:tcPr>
            <w:tcW w:w="3032" w:type="dxa"/>
          </w:tcPr>
          <w:p w:rsidR="002D1B66" w:rsidRDefault="002D1B66" w:rsidP="002D1B66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Экономика и бухгалтерский учет</w:t>
            </w:r>
            <w:r w:rsidRPr="00213DF3">
              <w:rPr>
                <w:rFonts w:ascii="Times New Roman" w:hAnsi="Times New Roman" w:cs="Times New Roman"/>
                <w:sz w:val="24"/>
                <w:szCs w:val="24"/>
              </w:rPr>
              <w:t xml:space="preserve"> (по отраслям) </w:t>
            </w:r>
            <w:r w:rsidRPr="0092382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</w:t>
            </w: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бюджетной основе)</w:t>
            </w:r>
          </w:p>
          <w:p w:rsidR="002D1B66" w:rsidRDefault="002D1B66" w:rsidP="002D1B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(9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</w:t>
            </w:r>
            <w:proofErr w:type="spellEnd"/>
            <w:r w:rsidRPr="00BD5E4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272" w:type="dxa"/>
          </w:tcPr>
          <w:p w:rsidR="002D1B66" w:rsidRDefault="002D1B66" w:rsidP="00C67385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73" w:type="dxa"/>
          </w:tcPr>
          <w:p w:rsidR="002D1B66" w:rsidRPr="007C4BA8" w:rsidRDefault="006D5D2C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4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</w:tcPr>
          <w:p w:rsidR="002D1B66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27" w:type="dxa"/>
          </w:tcPr>
          <w:p w:rsidR="002D1B66" w:rsidRPr="007C4BA8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1" w:type="dxa"/>
          </w:tcPr>
          <w:p w:rsidR="002D1B66" w:rsidRPr="009578E6" w:rsidRDefault="00F119DB" w:rsidP="00CD287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CD287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:rsidR="002D1B66" w:rsidRDefault="002D1B66" w:rsidP="00C673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67385" w:rsidRPr="009578E6" w:rsidTr="001849D8">
        <w:tc>
          <w:tcPr>
            <w:tcW w:w="5954" w:type="dxa"/>
            <w:gridSpan w:val="3"/>
          </w:tcPr>
          <w:p w:rsidR="00C67385" w:rsidRPr="009578E6" w:rsidRDefault="00C67385" w:rsidP="00C67385">
            <w:pP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                                                             Итого </w:t>
            </w:r>
          </w:p>
        </w:tc>
        <w:tc>
          <w:tcPr>
            <w:tcW w:w="1272" w:type="dxa"/>
          </w:tcPr>
          <w:p w:rsidR="00C67385" w:rsidRPr="0036336F" w:rsidRDefault="00C67385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175</w:t>
            </w:r>
          </w:p>
        </w:tc>
        <w:tc>
          <w:tcPr>
            <w:tcW w:w="1373" w:type="dxa"/>
          </w:tcPr>
          <w:p w:rsidR="00C67385" w:rsidRPr="006D5D2C" w:rsidRDefault="00CD287B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192</w:t>
            </w:r>
          </w:p>
        </w:tc>
        <w:tc>
          <w:tcPr>
            <w:tcW w:w="1527" w:type="dxa"/>
          </w:tcPr>
          <w:p w:rsidR="00C67385" w:rsidRPr="006D5D2C" w:rsidRDefault="00C67385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84" w:type="dxa"/>
          </w:tcPr>
          <w:p w:rsidR="00C67385" w:rsidRPr="006D5D2C" w:rsidRDefault="00C67385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44" w:type="dxa"/>
          </w:tcPr>
          <w:p w:rsidR="00C67385" w:rsidRPr="006D5D2C" w:rsidRDefault="00B50FA7" w:rsidP="000117C4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527" w:type="dxa"/>
          </w:tcPr>
          <w:p w:rsidR="00C67385" w:rsidRPr="006D5D2C" w:rsidRDefault="00C67385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1061" w:type="dxa"/>
          </w:tcPr>
          <w:p w:rsidR="00C67385" w:rsidRPr="006D5D2C" w:rsidRDefault="00B50FA7" w:rsidP="00CD287B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</w:t>
            </w:r>
            <w:r w:rsidR="00CD287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966" w:type="dxa"/>
          </w:tcPr>
          <w:p w:rsidR="00C67385" w:rsidRPr="006D5D2C" w:rsidRDefault="00CD287B" w:rsidP="00C67385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212</w:t>
            </w:r>
            <w:bookmarkStart w:id="0" w:name="_GoBack"/>
            <w:bookmarkEnd w:id="0"/>
          </w:p>
        </w:tc>
      </w:tr>
    </w:tbl>
    <w:p w:rsidR="003057DB" w:rsidRPr="009578E6" w:rsidRDefault="003057DB" w:rsidP="001849D8">
      <w:pPr>
        <w:rPr>
          <w:rFonts w:ascii="Times New Roman" w:hAnsi="Times New Roman" w:cs="Times New Roman"/>
          <w:b/>
          <w:sz w:val="24"/>
          <w:szCs w:val="24"/>
        </w:rPr>
      </w:pPr>
    </w:p>
    <w:sectPr w:rsidR="003057DB" w:rsidRPr="009578E6" w:rsidSect="00C67385">
      <w:pgSz w:w="16838" w:h="11906" w:orient="landscape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27A"/>
    <w:rsid w:val="000117C4"/>
    <w:rsid w:val="000543D6"/>
    <w:rsid w:val="00066034"/>
    <w:rsid w:val="0014078E"/>
    <w:rsid w:val="001657A4"/>
    <w:rsid w:val="00177727"/>
    <w:rsid w:val="001849D8"/>
    <w:rsid w:val="001D3761"/>
    <w:rsid w:val="002D1B66"/>
    <w:rsid w:val="002D46CE"/>
    <w:rsid w:val="003057DB"/>
    <w:rsid w:val="0034627A"/>
    <w:rsid w:val="00351525"/>
    <w:rsid w:val="0038569A"/>
    <w:rsid w:val="003E75FF"/>
    <w:rsid w:val="004338AB"/>
    <w:rsid w:val="004344B9"/>
    <w:rsid w:val="00481D55"/>
    <w:rsid w:val="004A7078"/>
    <w:rsid w:val="00581523"/>
    <w:rsid w:val="006A6507"/>
    <w:rsid w:val="006B2916"/>
    <w:rsid w:val="006D5D2C"/>
    <w:rsid w:val="007437E5"/>
    <w:rsid w:val="007909E5"/>
    <w:rsid w:val="007C4BA8"/>
    <w:rsid w:val="007E6282"/>
    <w:rsid w:val="008268AF"/>
    <w:rsid w:val="00870A85"/>
    <w:rsid w:val="008B0BF6"/>
    <w:rsid w:val="00901A1A"/>
    <w:rsid w:val="009578E6"/>
    <w:rsid w:val="00AC4ADA"/>
    <w:rsid w:val="00B50FA7"/>
    <w:rsid w:val="00BB7AF4"/>
    <w:rsid w:val="00BD05A5"/>
    <w:rsid w:val="00BD5450"/>
    <w:rsid w:val="00C67385"/>
    <w:rsid w:val="00CB47D9"/>
    <w:rsid w:val="00CD287B"/>
    <w:rsid w:val="00D64DB2"/>
    <w:rsid w:val="00D6588E"/>
    <w:rsid w:val="00E82FA2"/>
    <w:rsid w:val="00EA1EEA"/>
    <w:rsid w:val="00EF22B8"/>
    <w:rsid w:val="00F042CD"/>
    <w:rsid w:val="00F119DB"/>
    <w:rsid w:val="00F42DF2"/>
    <w:rsid w:val="00F44716"/>
    <w:rsid w:val="00F836EB"/>
    <w:rsid w:val="00F871E2"/>
    <w:rsid w:val="00F95B4C"/>
    <w:rsid w:val="00F95E33"/>
    <w:rsid w:val="00FB0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7A5F5"/>
  <w15:chartTrackingRefBased/>
  <w15:docId w15:val="{4F4C390C-12EC-4CA1-B42D-4BC044B06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05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qFormat/>
    <w:rsid w:val="003057DB"/>
    <w:rPr>
      <w:i/>
      <w:iCs/>
    </w:rPr>
  </w:style>
  <w:style w:type="paragraph" w:styleId="a5">
    <w:name w:val="No Spacing"/>
    <w:uiPriority w:val="1"/>
    <w:qFormat/>
    <w:rsid w:val="006B2916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BD54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54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410</TotalTime>
  <Pages>1</Pages>
  <Words>164</Words>
  <Characters>936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Лариса Амирхаджиева</dc:creator>
  <cp:keywords/>
  <dc:description/>
  <cp:lastModifiedBy>Roza</cp:lastModifiedBy>
  <cp:revision>47</cp:revision>
  <cp:lastPrinted>2022-08-05T07:25:00Z</cp:lastPrinted>
  <dcterms:created xsi:type="dcterms:W3CDTF">2021-07-13T13:27:00Z</dcterms:created>
  <dcterms:modified xsi:type="dcterms:W3CDTF">2022-08-05T07:26:00Z</dcterms:modified>
</cp:coreProperties>
</file>